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63" w:rsidRDefault="00392F63">
      <w:r>
        <w:t>Multiple Subject Credential Program</w:t>
      </w:r>
    </w:p>
    <w:p w:rsidR="00F62A01" w:rsidRDefault="00392F63">
      <w:hyperlink r:id="rId6" w:history="1">
        <w:r w:rsidRPr="001666CA">
          <w:rPr>
            <w:rStyle w:val="Hyperlink"/>
          </w:rPr>
          <w:t>http://live-csusb-coe.pantheonsite.io/multiple-subject-teaching-credential/requirements</w:t>
        </w:r>
      </w:hyperlink>
    </w:p>
    <w:p w:rsidR="00392F63" w:rsidRDefault="00392F63">
      <w:r>
        <w:t>Degree Roadmaps</w:t>
      </w:r>
      <w:r>
        <w:br/>
      </w:r>
      <w:hyperlink r:id="rId7" w:history="1">
        <w:r w:rsidRPr="001666CA">
          <w:rPr>
            <w:rStyle w:val="Hyperlink"/>
          </w:rPr>
          <w:t>http://live-csusb-coe.pantheonsite.io/prospective-students/degree-roadmaps</w:t>
        </w:r>
      </w:hyperlink>
    </w:p>
    <w:p w:rsidR="00392F63" w:rsidRDefault="00392F63">
      <w:r>
        <w:t>Departments &amp; Offices</w:t>
      </w:r>
      <w:r>
        <w:br/>
      </w:r>
      <w:hyperlink r:id="rId8" w:history="1">
        <w:r w:rsidRPr="001666CA">
          <w:rPr>
            <w:rStyle w:val="Hyperlink"/>
          </w:rPr>
          <w:t>http://live-csusb-coe.pantheonsite.io/departments-offices</w:t>
        </w:r>
      </w:hyperlink>
    </w:p>
    <w:p w:rsidR="00392F63" w:rsidRDefault="00392F63">
      <w:r>
        <w:t>Admissions</w:t>
      </w:r>
      <w:r>
        <w:br/>
      </w:r>
      <w:hyperlink r:id="rId9" w:history="1">
        <w:r w:rsidRPr="001666CA">
          <w:rPr>
            <w:rStyle w:val="Hyperlink"/>
          </w:rPr>
          <w:t>http://live-csusb-coe.pantheonsite.io/admissions</w:t>
        </w:r>
      </w:hyperlink>
    </w:p>
    <w:p w:rsidR="00392F63" w:rsidRDefault="00392F63">
      <w:r>
        <w:br w:type="page"/>
      </w:r>
    </w:p>
    <w:p w:rsidR="00392F63" w:rsidRDefault="00392F63">
      <w:bookmarkStart w:id="0" w:name="_GoBack"/>
      <w:r w:rsidRPr="00392F63">
        <w:rPr>
          <w:noProof/>
        </w:rPr>
        <w:lastRenderedPageBreak/>
        <w:drawing>
          <wp:inline distT="0" distB="0" distL="0" distR="0">
            <wp:extent cx="5334000" cy="10439400"/>
            <wp:effectExtent l="0" t="0" r="0" b="0"/>
            <wp:docPr id="1" name="Picture 1" descr="C:\Users\000012414\AppData\Local\Microsoft\Windows\INetCache\Content.Outlook\2B1MU8OU\ceo_mockup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12414\AppData\Local\Microsoft\Windows\INetCache\Content.Outlook\2B1MU8OU\ceo_mockup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63" w:rsidRDefault="00392F63" w:rsidP="00392F63">
      <w:pPr>
        <w:spacing w:after="0" w:line="240" w:lineRule="auto"/>
      </w:pPr>
      <w:r>
        <w:separator/>
      </w:r>
    </w:p>
  </w:endnote>
  <w:endnote w:type="continuationSeparator" w:id="0">
    <w:p w:rsidR="00392F63" w:rsidRDefault="00392F63" w:rsidP="003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63" w:rsidRDefault="00392F63" w:rsidP="00392F63">
      <w:pPr>
        <w:spacing w:after="0" w:line="240" w:lineRule="auto"/>
      </w:pPr>
      <w:r>
        <w:separator/>
      </w:r>
    </w:p>
  </w:footnote>
  <w:footnote w:type="continuationSeparator" w:id="0">
    <w:p w:rsidR="00392F63" w:rsidRDefault="00392F63" w:rsidP="0039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63"/>
    <w:rsid w:val="000551CE"/>
    <w:rsid w:val="00392F63"/>
    <w:rsid w:val="006F5839"/>
    <w:rsid w:val="00E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105CE-D3D3-45F6-B843-CDE9B03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63"/>
  </w:style>
  <w:style w:type="paragraph" w:styleId="Footer">
    <w:name w:val="footer"/>
    <w:basedOn w:val="Normal"/>
    <w:link w:val="FooterChar"/>
    <w:uiPriority w:val="99"/>
    <w:unhideWhenUsed/>
    <w:rsid w:val="003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63"/>
  </w:style>
  <w:style w:type="character" w:styleId="Hyperlink">
    <w:name w:val="Hyperlink"/>
    <w:basedOn w:val="DefaultParagraphFont"/>
    <w:uiPriority w:val="99"/>
    <w:unhideWhenUsed/>
    <w:rsid w:val="00392F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-csusb-coe.pantheonsite.io/departments-off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ve-csusb-coe.pantheonsite.io/prospective-students/degree-roadma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e-csusb-coe.pantheonsite.io/multiple-subject-teaching-credential/requirem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live-csusb-coe.pantheonsite.io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Garcia</dc:creator>
  <cp:keywords/>
  <dc:description/>
  <cp:lastModifiedBy>Robert Garcia</cp:lastModifiedBy>
  <cp:revision>1</cp:revision>
  <cp:lastPrinted>2016-06-07T18:19:00Z</cp:lastPrinted>
  <dcterms:created xsi:type="dcterms:W3CDTF">2016-06-07T18:10:00Z</dcterms:created>
  <dcterms:modified xsi:type="dcterms:W3CDTF">2016-06-07T20:03:00Z</dcterms:modified>
</cp:coreProperties>
</file>